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7C" w:rsidRPr="001E197C" w:rsidRDefault="001E197C" w:rsidP="001E19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E19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Sałatka owocowa</w:t>
      </w:r>
    </w:p>
    <w:p w:rsidR="001E197C" w:rsidRPr="001E197C" w:rsidRDefault="001E197C" w:rsidP="001E1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197C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Przygotowanie: 10 minut</w:t>
      </w:r>
    </w:p>
    <w:p w:rsidR="001E197C" w:rsidRPr="001E197C" w:rsidRDefault="001E197C" w:rsidP="001E1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19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Oczekiwanie: 30 minut </w:t>
      </w:r>
    </w:p>
    <w:p w:rsidR="001E197C" w:rsidRPr="001E197C" w:rsidRDefault="001E197C" w:rsidP="001E1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197C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Składniki na 8 porcji</w:t>
      </w:r>
    </w:p>
    <w:p w:rsidR="001E197C" w:rsidRPr="001E197C" w:rsidRDefault="001E197C" w:rsidP="001E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97C" w:rsidRPr="001E197C" w:rsidRDefault="001E197C" w:rsidP="001E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97C" w:rsidRPr="001E197C" w:rsidRDefault="001E197C" w:rsidP="001E19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E197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Składniki:</w:t>
      </w:r>
    </w:p>
    <w:p w:rsidR="001E197C" w:rsidRPr="001E197C" w:rsidRDefault="001E197C" w:rsidP="001E197C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E197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35 dag ciemnych winogron </w:t>
      </w:r>
    </w:p>
    <w:p w:rsidR="001E197C" w:rsidRPr="001E197C" w:rsidRDefault="001E197C" w:rsidP="001E197C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E197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puszka brzoskwiń (45 dag) </w:t>
      </w:r>
    </w:p>
    <w:p w:rsidR="001E197C" w:rsidRPr="001E197C" w:rsidRDefault="001E197C" w:rsidP="001E197C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E197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kilka plasterków ananasa z puszki </w:t>
      </w:r>
    </w:p>
    <w:p w:rsidR="001E197C" w:rsidRPr="001E197C" w:rsidRDefault="001E197C" w:rsidP="001E197C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E197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4 duże kiwi </w:t>
      </w:r>
    </w:p>
    <w:p w:rsidR="001E197C" w:rsidRPr="001E197C" w:rsidRDefault="001E197C" w:rsidP="001E197C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E197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2 duże pomarańcze </w:t>
      </w:r>
    </w:p>
    <w:p w:rsidR="001E197C" w:rsidRPr="001E197C" w:rsidRDefault="001E197C" w:rsidP="001E197C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E197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sok z cytryny </w:t>
      </w:r>
    </w:p>
    <w:p w:rsidR="001E197C" w:rsidRPr="001E197C" w:rsidRDefault="001E197C" w:rsidP="001E197C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E197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1–2 łyżki cukru </w:t>
      </w:r>
    </w:p>
    <w:p w:rsidR="001E197C" w:rsidRPr="001E197C" w:rsidRDefault="001E197C" w:rsidP="001E19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Sposób </w:t>
      </w:r>
      <w:r w:rsidRPr="001E19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wykonania:</w:t>
      </w:r>
    </w:p>
    <w:p w:rsidR="001E197C" w:rsidRPr="001E197C" w:rsidRDefault="001E197C" w:rsidP="001E19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19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Winogrona umyć, oderwać od łodyżek, przekroić na pół, wyjąć pestki. Brzoskwinie i ananas osączyć, pokroić na kawałki. Kiwi obrać, pokroić na kawałki. Jedną pomarańczę obrać, podzielić na cząstki, dokładnie obrać z białych błonek. </w:t>
      </w:r>
    </w:p>
    <w:p w:rsidR="001E197C" w:rsidRPr="001E197C" w:rsidRDefault="001E197C" w:rsidP="001E197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197C">
        <w:rPr>
          <w:rFonts w:ascii="Times New Roman" w:eastAsia="Times New Roman" w:hAnsi="Times New Roman" w:cs="Times New Roman"/>
          <w:sz w:val="28"/>
          <w:szCs w:val="28"/>
          <w:lang w:eastAsia="pl-PL"/>
        </w:rPr>
        <w:t>- Z drugiej pomarańczy wycisnąć sok, wymieszać z sokiem z cytry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ny i cukrem. </w:t>
      </w:r>
      <w:r w:rsidRPr="001E19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Pokrojone owoce włożyć do salaterki, polać sokiem z cytrusów. Odstawić na 30 minut. </w:t>
      </w:r>
    </w:p>
    <w:p w:rsidR="00E24B76" w:rsidRPr="001E197C" w:rsidRDefault="00E24B76">
      <w:pPr>
        <w:rPr>
          <w:sz w:val="28"/>
          <w:szCs w:val="28"/>
        </w:rPr>
      </w:pPr>
    </w:p>
    <w:sectPr w:rsidR="00E24B76" w:rsidRPr="001E197C" w:rsidSect="00E2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512A6"/>
    <w:multiLevelType w:val="multilevel"/>
    <w:tmpl w:val="547E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D0514"/>
    <w:multiLevelType w:val="multilevel"/>
    <w:tmpl w:val="0834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809CF"/>
    <w:multiLevelType w:val="multilevel"/>
    <w:tmpl w:val="F21C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268F3"/>
    <w:multiLevelType w:val="multilevel"/>
    <w:tmpl w:val="0138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148B2"/>
    <w:multiLevelType w:val="multilevel"/>
    <w:tmpl w:val="4642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197C"/>
    <w:rsid w:val="001E197C"/>
    <w:rsid w:val="00E2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B76"/>
  </w:style>
  <w:style w:type="paragraph" w:styleId="Nagwek1">
    <w:name w:val="heading 1"/>
    <w:basedOn w:val="Normalny"/>
    <w:link w:val="Nagwek1Znak"/>
    <w:uiPriority w:val="9"/>
    <w:qFormat/>
    <w:rsid w:val="001E1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E1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E19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19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19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E19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E197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03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0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01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0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1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2020-06-14T21:21:00Z</dcterms:created>
  <dcterms:modified xsi:type="dcterms:W3CDTF">2020-06-14T21:24:00Z</dcterms:modified>
</cp:coreProperties>
</file>